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DDB4" w14:textId="33B35988" w:rsidR="00DB5F94" w:rsidRDefault="00DB5F94" w:rsidP="004002CB">
      <w:pPr>
        <w:shd w:val="clear" w:color="auto" w:fill="FFFFFF"/>
        <w:spacing w:after="0" w:line="240" w:lineRule="auto"/>
        <w:rPr>
          <w:rFonts w:ascii="Georgia" w:eastAsia="Times New Roman" w:hAnsi="Georgia" w:cs="Segoe UI Historic"/>
          <w:b/>
          <w:bCs/>
          <w:color w:val="050505"/>
          <w:kern w:val="0"/>
          <w:sz w:val="52"/>
          <w:szCs w:val="52"/>
          <w:u w:val="single"/>
          <w:lang w:eastAsia="cs-CZ"/>
          <w14:ligatures w14:val="none"/>
        </w:rPr>
      </w:pPr>
      <w:r w:rsidRPr="004002CB">
        <w:rPr>
          <w:rFonts w:ascii="Georgia" w:eastAsia="Times New Roman" w:hAnsi="Georgia" w:cs="Segoe UI Historic"/>
          <w:b/>
          <w:bCs/>
          <w:color w:val="050505"/>
          <w:kern w:val="0"/>
          <w:sz w:val="52"/>
          <w:szCs w:val="52"/>
          <w:u w:val="single"/>
          <w:lang w:eastAsia="cs-CZ"/>
          <w14:ligatures w14:val="none"/>
        </w:rPr>
        <w:t>Základní škola Žebrák, Hradní 67</w:t>
      </w:r>
    </w:p>
    <w:p w14:paraId="4A0F2DFA" w14:textId="77777777" w:rsidR="004002CB" w:rsidRPr="004002CB" w:rsidRDefault="004002CB" w:rsidP="004002CB">
      <w:pPr>
        <w:shd w:val="clear" w:color="auto" w:fill="FFFFFF"/>
        <w:spacing w:after="0" w:line="240" w:lineRule="auto"/>
        <w:rPr>
          <w:rFonts w:ascii="Georgia" w:eastAsia="Times New Roman" w:hAnsi="Georgia" w:cs="Segoe UI Historic"/>
          <w:b/>
          <w:bCs/>
          <w:color w:val="050505"/>
          <w:kern w:val="0"/>
          <w:sz w:val="52"/>
          <w:szCs w:val="52"/>
          <w:u w:val="single"/>
          <w:lang w:eastAsia="cs-CZ"/>
          <w14:ligatures w14:val="none"/>
        </w:rPr>
      </w:pPr>
    </w:p>
    <w:p w14:paraId="4083AE00" w14:textId="0868D6F6" w:rsidR="00DB5F94" w:rsidRDefault="00DB5F94" w:rsidP="00FC2AD2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</w:pPr>
      <w:r>
        <w:rPr>
          <w:rFonts w:ascii="Segoe UI Historic" w:eastAsia="Times New Roman" w:hAnsi="Segoe UI Historic" w:cs="Segoe UI Historic"/>
          <w:noProof/>
          <w:color w:val="050505"/>
          <w:kern w:val="0"/>
          <w:sz w:val="23"/>
          <w:szCs w:val="23"/>
          <w:lang w:eastAsia="cs-CZ"/>
        </w:rPr>
        <w:drawing>
          <wp:inline distT="0" distB="0" distL="0" distR="0" wp14:anchorId="390B54C3" wp14:editId="32E769CD">
            <wp:extent cx="6167998" cy="4654379"/>
            <wp:effectExtent l="0" t="0" r="4445" b="0"/>
            <wp:docPr id="5245647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64725" name="Obrázek 52456472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623" cy="466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C5AFB" w14:textId="77777777" w:rsidR="00DB5F94" w:rsidRDefault="00DB5F94" w:rsidP="00DB5F94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</w:pPr>
    </w:p>
    <w:p w14:paraId="372745E4" w14:textId="77777777" w:rsidR="00DB5F94" w:rsidRDefault="00DB5F94" w:rsidP="00DB5F94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</w:pPr>
    </w:p>
    <w:p w14:paraId="7DF16DB5" w14:textId="04FB48DF" w:rsidR="00DB5F94" w:rsidRPr="00DB5F94" w:rsidRDefault="00DB5F94" w:rsidP="00DB5F94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</w:pP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Zápis do naší školy se uskute</w:t>
      </w: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č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ní dne 4. 4. 2024 od 14. 30 hodin.</w:t>
      </w:r>
    </w:p>
    <w:p w14:paraId="320AC060" w14:textId="77777777" w:rsidR="00DB5F94" w:rsidRPr="00DB5F94" w:rsidRDefault="00DB5F94" w:rsidP="00DB5F94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</w:pP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Po zkušenostech z let minulých prosíme rodi</w:t>
      </w: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č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e o telefonické objednání.</w:t>
      </w:r>
    </w:p>
    <w:p w14:paraId="6182F405" w14:textId="77777777" w:rsidR="00DB5F94" w:rsidRPr="00DB5F94" w:rsidRDefault="00DB5F94" w:rsidP="00DB5F94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</w:pP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 xml:space="preserve">Telefonní </w:t>
      </w: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č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ísla: 311 53 36 38, 722 992 605</w:t>
      </w:r>
    </w:p>
    <w:p w14:paraId="77D85927" w14:textId="77777777" w:rsidR="00DB5F94" w:rsidRPr="00DB5F94" w:rsidRDefault="00DB5F94" w:rsidP="00DB5F94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</w:pP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D</w:t>
      </w: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ě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kuji</w:t>
      </w:r>
    </w:p>
    <w:p w14:paraId="41E1183E" w14:textId="77777777" w:rsidR="00DB5F94" w:rsidRPr="00DB5F94" w:rsidRDefault="00DB5F94" w:rsidP="00DB5F94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</w:pP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Mgr. Jana K</w:t>
      </w: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ř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ikavová</w:t>
      </w:r>
    </w:p>
    <w:p w14:paraId="736BCBBA" w14:textId="77777777" w:rsidR="00DB5F94" w:rsidRPr="00DB5F94" w:rsidRDefault="00DB5F94" w:rsidP="00DB5F94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</w:pP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ř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editelka školy</w:t>
      </w:r>
    </w:p>
    <w:p w14:paraId="09738A2C" w14:textId="3F4BD928" w:rsidR="00DB5F94" w:rsidRPr="00DB5F94" w:rsidRDefault="00DB5F94" w:rsidP="00DB5F94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</w:pP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Veškeré dokumenty pot</w:t>
      </w: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ř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ebné k zápisu je možné vytisknout ze stránek školy.</w:t>
      </w:r>
    </w:p>
    <w:p w14:paraId="3088672B" w14:textId="77777777" w:rsidR="00DB5F94" w:rsidRPr="00DB5F94" w:rsidRDefault="00DB5F94" w:rsidP="00DB5F94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</w:pP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K zápisu prosím ješt</w:t>
      </w: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ě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 xml:space="preserve"> doneste rodný list dít</w:t>
      </w: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ě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te, doporu</w:t>
      </w: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č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ení ke vzd</w:t>
      </w: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ě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lávání nebo posuzující doporu</w:t>
      </w:r>
      <w:r w:rsidRPr="00DB5F94">
        <w:rPr>
          <w:rFonts w:ascii="Calibri" w:eastAsia="Times New Roman" w:hAnsi="Calibri" w:cs="Calibri"/>
          <w:b/>
          <w:bCs/>
          <w:color w:val="050505"/>
          <w:kern w:val="0"/>
          <w:sz w:val="32"/>
          <w:szCs w:val="32"/>
          <w:lang w:eastAsia="cs-CZ"/>
          <w14:ligatures w14:val="none"/>
        </w:rPr>
        <w:t>č</w:t>
      </w:r>
      <w:r w:rsidRPr="00DB5F94">
        <w:rPr>
          <w:rFonts w:ascii="Segoe UI Historic" w:eastAsia="Times New Roman" w:hAnsi="Segoe UI Historic" w:cs="Segoe UI Historic"/>
          <w:b/>
          <w:bCs/>
          <w:color w:val="050505"/>
          <w:kern w:val="0"/>
          <w:sz w:val="32"/>
          <w:szCs w:val="32"/>
          <w:lang w:eastAsia="cs-CZ"/>
          <w14:ligatures w14:val="none"/>
        </w:rPr>
        <w:t>ení.</w:t>
      </w:r>
    </w:p>
    <w:p w14:paraId="29399EE6" w14:textId="77777777" w:rsidR="00C76F5C" w:rsidRPr="00DB5F94" w:rsidRDefault="00C76F5C" w:rsidP="00DB5F94">
      <w:pPr>
        <w:jc w:val="center"/>
        <w:rPr>
          <w:b/>
          <w:bCs/>
          <w:sz w:val="32"/>
          <w:szCs w:val="32"/>
        </w:rPr>
      </w:pPr>
    </w:p>
    <w:sectPr w:rsidR="00C76F5C" w:rsidRPr="00DB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94"/>
    <w:rsid w:val="004002CB"/>
    <w:rsid w:val="00600316"/>
    <w:rsid w:val="007135A8"/>
    <w:rsid w:val="00C76F5C"/>
    <w:rsid w:val="00DB5F94"/>
    <w:rsid w:val="00EB24E6"/>
    <w:rsid w:val="00F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000"/>
  <w15:chartTrackingRefBased/>
  <w15:docId w15:val="{AB104010-04E2-4307-BCB2-DEF1A0CB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374</Characters>
  <Application>Microsoft Office Word</Application>
  <DocSecurity>4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Langerová</dc:creator>
  <cp:keywords/>
  <dc:description/>
  <cp:lastModifiedBy>Mgr. Jana Křikavová</cp:lastModifiedBy>
  <cp:revision>2</cp:revision>
  <cp:lastPrinted>2024-03-06T07:01:00Z</cp:lastPrinted>
  <dcterms:created xsi:type="dcterms:W3CDTF">2024-03-06T07:01:00Z</dcterms:created>
  <dcterms:modified xsi:type="dcterms:W3CDTF">2024-03-06T07:01:00Z</dcterms:modified>
</cp:coreProperties>
</file>